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5A" w:rsidRPr="00B42C97" w:rsidRDefault="00F8375A" w:rsidP="00F8375A">
      <w:pPr>
        <w:widowControl w:val="0"/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167C65">
        <w:rPr>
          <w:rFonts w:ascii="Times New Roman" w:eastAsia="Times New Roman" w:hAnsi="Times New Roman"/>
          <w:sz w:val="20"/>
          <w:szCs w:val="20"/>
          <w:lang w:eastAsia="ru-RU"/>
        </w:rPr>
        <w:t>Группа___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разновозростная</w:t>
      </w:r>
      <w:proofErr w:type="spellEnd"/>
      <w:r w:rsidRPr="00167C65"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___________________  </w:t>
      </w:r>
      <w:proofErr w:type="spellStart"/>
      <w:r w:rsidRPr="00167C65">
        <w:rPr>
          <w:rFonts w:ascii="Times New Roman" w:eastAsia="Times New Roman" w:hAnsi="Times New Roman"/>
          <w:sz w:val="20"/>
          <w:szCs w:val="20"/>
          <w:lang w:eastAsia="ru-RU"/>
        </w:rPr>
        <w:t>Тема__</w:t>
      </w:r>
      <w:r w:rsidRPr="009904CF">
        <w:rPr>
          <w:rFonts w:ascii="Times New Roman" w:eastAsia="Times New Roman" w:hAnsi="Times New Roman"/>
          <w:sz w:val="36"/>
          <w:szCs w:val="36"/>
          <w:lang w:eastAsia="ru-RU"/>
        </w:rPr>
        <w:t>зима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67C65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</w:t>
      </w:r>
    </w:p>
    <w:p w:rsidR="00F8375A" w:rsidRPr="00167C65" w:rsidRDefault="00F8375A" w:rsidP="00F8375A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67C65">
        <w:rPr>
          <w:rFonts w:ascii="Times New Roman" w:eastAsia="Times New Roman" w:hAnsi="Times New Roman"/>
          <w:lang w:eastAsia="ru-RU"/>
        </w:rPr>
        <w:t>Цель</w:t>
      </w:r>
      <w:proofErr w:type="gramStart"/>
      <w:r w:rsidRPr="00167C65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167C65">
        <w:rPr>
          <w:rFonts w:ascii="Times New Roman" w:eastAsia="Times New Roman" w:hAnsi="Times New Roman"/>
          <w:lang w:eastAsia="ru-RU"/>
        </w:rPr>
        <w:t>__</w:t>
      </w:r>
      <w:r>
        <w:rPr>
          <w:rFonts w:ascii="Times New Roman" w:eastAsia="Times New Roman" w:hAnsi="Times New Roman"/>
          <w:lang w:eastAsia="ru-RU"/>
        </w:rPr>
        <w:t>П</w:t>
      </w:r>
      <w:proofErr w:type="gramEnd"/>
      <w:r>
        <w:rPr>
          <w:rFonts w:ascii="Times New Roman" w:eastAsia="Times New Roman" w:hAnsi="Times New Roman"/>
          <w:lang w:eastAsia="ru-RU"/>
        </w:rPr>
        <w:t>родолжать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знакомить детей с зимой как с временем года, с зимними видами спорта. Формирование первичного исследовательского и познавательного интереса через экспериментирование с водой и льдом.</w:t>
      </w:r>
    </w:p>
    <w:p w:rsidR="00F8375A" w:rsidRPr="00167C65" w:rsidRDefault="00F8375A" w:rsidP="00F8375A">
      <w:pPr>
        <w:spacing w:line="240" w:lineRule="auto"/>
        <w:contextualSpacing/>
        <w:rPr>
          <w:rFonts w:ascii="Times New Roman" w:eastAsia="Times New Roman" w:hAnsi="Times New Roman"/>
          <w:lang w:eastAsia="ru-RU"/>
        </w:rPr>
      </w:pPr>
      <w:r w:rsidRPr="00167C65">
        <w:rPr>
          <w:rFonts w:ascii="Times New Roman" w:eastAsia="Times New Roman" w:hAnsi="Times New Roman"/>
          <w:lang w:eastAsia="ru-RU"/>
        </w:rPr>
        <w:t xml:space="preserve">Итоговое </w:t>
      </w:r>
      <w:proofErr w:type="spellStart"/>
      <w:r w:rsidRPr="00167C65">
        <w:rPr>
          <w:rFonts w:ascii="Times New Roman" w:eastAsia="Times New Roman" w:hAnsi="Times New Roman"/>
          <w:lang w:eastAsia="ru-RU"/>
        </w:rPr>
        <w:t>мероприятие____</w:t>
      </w:r>
      <w:r>
        <w:rPr>
          <w:rFonts w:ascii="Times New Roman" w:eastAsia="Times New Roman" w:hAnsi="Times New Roman"/>
          <w:lang w:eastAsia="ru-RU"/>
        </w:rPr>
        <w:t>Постройки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из снега и льда  (совместная деятельность с родителями)</w:t>
      </w:r>
      <w:r w:rsidRPr="00167C65">
        <w:rPr>
          <w:rFonts w:ascii="Times New Roman" w:eastAsia="Times New Roman" w:hAnsi="Times New Roman"/>
          <w:lang w:eastAsia="ru-RU"/>
        </w:rPr>
        <w:t>_</w:t>
      </w:r>
    </w:p>
    <w:p w:rsidR="00F8375A" w:rsidRPr="00167C65" w:rsidRDefault="00F8375A" w:rsidP="00F8375A">
      <w:pPr>
        <w:spacing w:line="240" w:lineRule="auto"/>
        <w:contextualSpacing/>
        <w:rPr>
          <w:rFonts w:ascii="Times New Roman" w:eastAsia="Times New Roman" w:hAnsi="Times New Roman"/>
          <w:lang w:eastAsia="ru-RU"/>
        </w:rPr>
      </w:pPr>
      <w:r w:rsidRPr="00167C65">
        <w:rPr>
          <w:rFonts w:ascii="Times New Roman" w:eastAsia="Times New Roman" w:hAnsi="Times New Roman"/>
          <w:lang w:eastAsia="ru-RU"/>
        </w:rPr>
        <w:t xml:space="preserve"> Дата проведения итогового мероприятия__________________________</w:t>
      </w:r>
    </w:p>
    <w:p w:rsidR="00F8375A" w:rsidRPr="00167C65" w:rsidRDefault="00F8375A" w:rsidP="00F8375A">
      <w:pPr>
        <w:spacing w:line="240" w:lineRule="auto"/>
        <w:contextualSpacing/>
        <w:rPr>
          <w:rFonts w:ascii="Times New Roman" w:eastAsia="Times New Roman" w:hAnsi="Times New Roman"/>
          <w:lang w:eastAsia="ru-RU"/>
        </w:rPr>
      </w:pPr>
    </w:p>
    <w:tbl>
      <w:tblPr>
        <w:tblW w:w="15975" w:type="dxa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687"/>
        <w:gridCol w:w="1574"/>
        <w:gridCol w:w="3104"/>
        <w:gridCol w:w="16"/>
        <w:gridCol w:w="141"/>
        <w:gridCol w:w="1686"/>
        <w:gridCol w:w="15"/>
        <w:gridCol w:w="1560"/>
        <w:gridCol w:w="126"/>
        <w:gridCol w:w="15"/>
        <w:gridCol w:w="3450"/>
        <w:gridCol w:w="2209"/>
      </w:tblGrid>
      <w:tr w:rsidR="00F8375A" w:rsidRPr="00167C65" w:rsidTr="00327970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8375A" w:rsidRPr="00167C65" w:rsidRDefault="00F8375A" w:rsidP="00327970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День недели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Режим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Интеграция образовательных областей</w:t>
            </w:r>
          </w:p>
        </w:tc>
        <w:tc>
          <w:tcPr>
            <w:tcW w:w="6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Взаимодействие с </w:t>
            </w:r>
            <w:proofErr w:type="spellStart"/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родителя-ми</w:t>
            </w:r>
            <w:proofErr w:type="spellEnd"/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/ социальными </w:t>
            </w:r>
            <w:proofErr w:type="spellStart"/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партнера-ми</w:t>
            </w:r>
            <w:proofErr w:type="spellEnd"/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(театрами, спортивными,  художественными школами,</w:t>
            </w:r>
            <w:proofErr w:type="gramEnd"/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общеобразовательными  учреждениями).</w:t>
            </w:r>
          </w:p>
        </w:tc>
      </w:tr>
      <w:tr w:rsidR="00F8375A" w:rsidRPr="00167C65" w:rsidTr="00327970">
        <w:trPr>
          <w:trHeight w:val="7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Групповая,</w:t>
            </w:r>
          </w:p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подгрупповая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3591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F8375A" w:rsidRPr="00167C65" w:rsidTr="00327970">
        <w:trPr>
          <w:trHeight w:val="1194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8375A" w:rsidRPr="00167C65" w:rsidRDefault="00F8375A" w:rsidP="00327970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 11 января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Утро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F8375A" w:rsidRPr="00167C65" w:rsidRDefault="00F8375A" w:rsidP="00327970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Утренняя гимнастика.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Артикуляционная гимнастика.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Рассмотреть иллюстрации на тему «Зимние природные явления»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- обогатить знания детей об особенностях зимней природы (иней, изморозь, заморозки, метель…)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Упражнять Веронику и Антона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в прыжках на одной ноге.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 xml:space="preserve">Поиграть с Аней, Настей в </w:t>
            </w:r>
            <w:proofErr w:type="spellStart"/>
            <w:r w:rsidRPr="00992B7B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992B7B">
              <w:rPr>
                <w:rFonts w:ascii="Times New Roman" w:hAnsi="Times New Roman"/>
                <w:sz w:val="20"/>
                <w:szCs w:val="20"/>
              </w:rPr>
              <w:t>/и «Составь рассказ» по теме «Как мы слепили снеговика»- упражнять в умении составлять рассказ по предложенному плану: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Каким был снег?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Что вы сделали из него?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Какой получился снеговик?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Формирование культуры поведения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. Обсудить, зачем люди здороваются друг с другом, формировать привычку ежедневно приветствовать по утрам своих товарищей, здороваться с родителями, воспитателями. 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Внести: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иллюстрации на тему «Зимние природные явления»,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картинки о зиме, книгу В. Бианки «Колхозный календарь»</w:t>
            </w:r>
          </w:p>
          <w:p w:rsidR="00F8375A" w:rsidRPr="00992B7B" w:rsidRDefault="00F8375A" w:rsidP="0032797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С/</w:t>
            </w:r>
            <w:proofErr w:type="gramStart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 игра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«Идем в магазин за подарками» - формировать умение распределять роли с учетом возможностей и желания каждого участника, придумывать и подбирать игровой материал.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Беседы с родителями о самочувствии детей после выходных.</w:t>
            </w: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rPr>
          <w:trHeight w:val="597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1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. Познание. Формирование целостной картины мира. Тема: «Наконец пришла зима»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 xml:space="preserve">Программное содержание: </w:t>
            </w:r>
          </w:p>
          <w:p w:rsidR="00F8375A" w:rsidRPr="00992B7B" w:rsidRDefault="00F8375A" w:rsidP="00327970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уточнить представления о первых признаках зимы, зимних явления природы: изменение долготы дня, снегопад, метель;</w:t>
            </w:r>
          </w:p>
          <w:p w:rsidR="00F8375A" w:rsidRPr="00992B7B" w:rsidRDefault="00F8375A" w:rsidP="00327970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закрепить знания о свойствах снега: белый, холодный, тает в тепле;</w:t>
            </w:r>
          </w:p>
          <w:p w:rsidR="00F8375A" w:rsidRPr="00992B7B" w:rsidRDefault="00F8375A" w:rsidP="00327970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показать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как снег превращается в воду, нацелить на длительное наблюдение за превращением воды в лед;</w:t>
            </w:r>
          </w:p>
          <w:p w:rsidR="00F8375A" w:rsidRPr="00992B7B" w:rsidRDefault="00F8375A" w:rsidP="00327970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упражнять в умении составлять сложные предложения с противопоставлениями;</w:t>
            </w:r>
          </w:p>
          <w:p w:rsidR="00F8375A" w:rsidRPr="00992B7B" w:rsidRDefault="00F8375A" w:rsidP="00327970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познакомит с опасностями обморожения и прикосновения на морозе к металлическим предметам;</w:t>
            </w:r>
          </w:p>
          <w:p w:rsidR="00F8375A" w:rsidRPr="00992B7B" w:rsidRDefault="00F8375A" w:rsidP="00327970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формировать представления о необходимости тепло одеваться, чтобы не заболеть</w:t>
            </w:r>
          </w:p>
          <w:p w:rsidR="00F8375A" w:rsidRPr="00992B7B" w:rsidRDefault="00F8375A" w:rsidP="00327970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Модель: традиционная</w:t>
            </w:r>
          </w:p>
          <w:p w:rsidR="00F8375A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Методы и приемы: Беседа по тексту стихотворения А. Фета «Мама! Глянь-ка из окошка…», дидактические упражнения «Закончи предложение», «Что лишнее?», эксперименты с водой и снегом.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.Двигательная деятельность. Физическая культура.</w:t>
            </w:r>
          </w:p>
          <w:p w:rsidR="00F8375A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Программное содержание:</w:t>
            </w:r>
          </w:p>
          <w:p w:rsidR="00F8375A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-упражнять детей в ходьбе и беге между предметами, не задевая  ух;</w:t>
            </w:r>
          </w:p>
          <w:p w:rsidR="00F8375A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-продолжать формировать устойчивое равновесие при ходьбе и беге по наклонной доске;</w:t>
            </w:r>
          </w:p>
          <w:p w:rsidR="00F8375A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-упражнять в прыжках с ноги на ногу;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-забрасывание мяча в кольцо, развивая ловкость и глазомер.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3. Познание. Продуктивная (конструктивная) деятельность. «Снежинка» оригами.</w:t>
            </w:r>
          </w:p>
          <w:p w:rsidR="00F8375A" w:rsidRPr="00992B7B" w:rsidRDefault="00F8375A" w:rsidP="00327970">
            <w:pPr>
              <w:spacing w:after="0" w:line="240" w:lineRule="auto"/>
              <w:ind w:left="83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Программное содержание:</w:t>
            </w:r>
          </w:p>
          <w:p w:rsidR="00F8375A" w:rsidRPr="00992B7B" w:rsidRDefault="00F8375A" w:rsidP="00327970">
            <w:pPr>
              <w:spacing w:after="0" w:line="240" w:lineRule="auto"/>
              <w:ind w:left="83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Уточнить и расширить представления о снежинке.</w:t>
            </w:r>
          </w:p>
          <w:p w:rsidR="00F8375A" w:rsidRPr="00992B7B" w:rsidRDefault="00F8375A" w:rsidP="00327970">
            <w:pPr>
              <w:spacing w:after="0" w:line="240" w:lineRule="auto"/>
              <w:ind w:left="83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Развивать наблюдательность, интерес к изучению природы.</w:t>
            </w:r>
          </w:p>
          <w:p w:rsidR="00F8375A" w:rsidRPr="00992B7B" w:rsidRDefault="00F8375A" w:rsidP="00327970">
            <w:pPr>
              <w:spacing w:after="0" w:line="240" w:lineRule="auto"/>
              <w:ind w:left="83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Учить мастерить поделки из бумаги, используя известные приемы складывания, закреплять умения и навыки складывания квадрата.</w:t>
            </w:r>
          </w:p>
          <w:p w:rsidR="00F8375A" w:rsidRPr="00992B7B" w:rsidRDefault="00F8375A" w:rsidP="00327970">
            <w:pPr>
              <w:spacing w:after="0" w:line="240" w:lineRule="auto"/>
              <w:ind w:left="83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Продолжать учить использовать в работе пооперационные карты.</w:t>
            </w:r>
          </w:p>
          <w:p w:rsidR="00F8375A" w:rsidRPr="00992B7B" w:rsidRDefault="00F8375A" w:rsidP="00327970">
            <w:pPr>
              <w:spacing w:after="0" w:line="240" w:lineRule="auto"/>
              <w:ind w:left="83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Развивать мелкую моторику рук.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Воспитывать аккуратность.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rPr>
          <w:trHeight w:val="142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Прогулка: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Наблюдение за трудом взрослых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– за трудом дворника.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Цель: продолжить наблюдение за работой дворника; способствовать обогащению словаря; воспитывать уважение к труду взрослых. Вопросы к беседе: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 xml:space="preserve">- Что делает дворник зимой на территории </w:t>
            </w:r>
            <w:proofErr w:type="spellStart"/>
            <w:r w:rsidRPr="00992B7B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992B7B">
              <w:rPr>
                <w:rFonts w:ascii="Times New Roman" w:hAnsi="Times New Roman"/>
                <w:sz w:val="20"/>
                <w:szCs w:val="20"/>
              </w:rPr>
              <w:t>/сада?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Какие орудия труда использует для работы?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- Как может дворник помочь деревьям перенести холод и мороз?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Нужна ли работа дворника людям и природе?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Д/и « Письмо мальчику почемучке»-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выявить объем представление детей о зимней периоде времени, развивать коммуникативный навыки.</w:t>
            </w:r>
            <w:proofErr w:type="gramEnd"/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/и «Перебрось снежок»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- учить детей выполнять замах и бросок, метать снежок на дальность, развивать координация движений, подвижность суставов рук, глазомер.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.</w:t>
            </w: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 Инд. работа по </w:t>
            </w:r>
            <w:proofErr w:type="spellStart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физо</w:t>
            </w:r>
            <w:proofErr w:type="spellEnd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Упражнять Аллу, Полину в ходьбе на лыжах – учить двигаться по лыжне произвольным способом, развивать чувство равновесия, ловкости, выносливости.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 Димой закрепить название зимних месяцев.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Чтение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стихотворения «Гололед»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Игровые ситуация «Как на тоненький ледок…» -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 обучать правилам безопасного поведения на улице в зимний период</w:t>
            </w:r>
            <w:proofErr w:type="gramEnd"/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 Внести: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Лыжи, лопаты, кукол, санки.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Игры со снегом.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Организовать строительство горки для кукол – приучать трудиться сообща.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rPr>
          <w:trHeight w:val="74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Возвращение с прогулки, КГН, </w:t>
            </w: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обед</w:t>
            </w: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работа перед сном</w:t>
            </w:r>
          </w:p>
        </w:tc>
        <w:tc>
          <w:tcPr>
            <w:tcW w:w="1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чтение художественной литературы.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Самостоятельная деятельность детей в центрах активности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Самостоятельная деятельность детей в различных центрах активности.</w:t>
            </w: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rPr>
          <w:trHeight w:val="4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Вечер: </w:t>
            </w:r>
          </w:p>
        </w:tc>
        <w:tc>
          <w:tcPr>
            <w:tcW w:w="1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375A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375A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Зарядка пробуждения.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Просмотр презентации «Как много интересного бывает зимой»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- сформировать обобщённое представление детей о зиме, состоянии живой и неживой природы.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Чтение В. Бианки «Колхозный календарь».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Подвести детей к выводу, что в селе люди зимой готовятся к весне: вывозят на поля удобрения, задерживают на полях снег, ремонтируют сельскохозяйственные машины. В городе убирают снег, так как он мешает движения транспорта.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Поупражнять Дашу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>, Тимошу, Матвея вырезать круг из квадрата, овал из прямоугольника путем срезания углов.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Напомнить детям о необходимости помогать няне в ее работе. Заправлять кровати после дневного сна, развешивать полотенца, раскладывать мыло в мыльницы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375A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375A" w:rsidRPr="00167C65" w:rsidRDefault="00F8375A" w:rsidP="00327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Внести: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презентацию «Как много 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интересного бывает зимой», настольно- печатная игра «Какое время года?», атрибуты к с/</w:t>
            </w:r>
            <w:proofErr w:type="spellStart"/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игре: микрофон, кинокамера.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С/и «Телевизионный репортаж о приходе зимы в наш город»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- развивать умение самостоятельно создавать и видоизменять игровую среду. Закреплять в игре взаимоотношения детей.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Самостоятельное художественное творчество детей</w:t>
            </w: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rPr>
          <w:trHeight w:val="28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Прогулка.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Познание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Коммуникация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Социализация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Физическая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Безопасность</w:t>
            </w:r>
          </w:p>
          <w:p w:rsidR="00F8375A" w:rsidRPr="00992B7B" w:rsidRDefault="00F8375A" w:rsidP="00327970">
            <w:pPr>
              <w:spacing w:after="0" w:line="240" w:lineRule="auto"/>
            </w:pPr>
            <w:r w:rsidRPr="00992B7B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Наблюдение за трудом взрослых.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 xml:space="preserve">Понаблюдать, </w:t>
            </w:r>
            <w:proofErr w:type="spellStart"/>
            <w:r w:rsidRPr="00992B7B">
              <w:rPr>
                <w:rFonts w:ascii="Times New Roman" w:hAnsi="Times New Roman"/>
                <w:sz w:val="20"/>
                <w:szCs w:val="20"/>
              </w:rPr>
              <w:t>ка</w:t>
            </w:r>
            <w:proofErr w:type="spell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старательно дворник убирает снег, посыпает дорожки песком, чтобы детям было удобно ходить.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>/И «Жмурки»- закрепить умение ориентироваться в пространстве.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Продолжать обучение ходьбе на лыжах.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 xml:space="preserve">Дать поручение Ване. Насыпать семечки в кормушку для птиц – воспитывать сострадание к братья 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нашим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меньшим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Самостоятельная двигательная деятельность.</w:t>
            </w: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C2F23" w:rsidRDefault="006C2F23"/>
    <w:tbl>
      <w:tblPr>
        <w:tblW w:w="15975" w:type="dxa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687"/>
        <w:gridCol w:w="1574"/>
        <w:gridCol w:w="3104"/>
        <w:gridCol w:w="16"/>
        <w:gridCol w:w="141"/>
        <w:gridCol w:w="1686"/>
        <w:gridCol w:w="15"/>
        <w:gridCol w:w="1560"/>
        <w:gridCol w:w="126"/>
        <w:gridCol w:w="15"/>
        <w:gridCol w:w="3450"/>
        <w:gridCol w:w="2209"/>
      </w:tblGrid>
      <w:tr w:rsidR="00F8375A" w:rsidRPr="00167C65" w:rsidTr="00327970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8375A" w:rsidRPr="00167C65" w:rsidRDefault="00F8375A" w:rsidP="00327970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День недели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Режим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Интеграция </w:t>
            </w: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образовательных областей</w:t>
            </w:r>
          </w:p>
        </w:tc>
        <w:tc>
          <w:tcPr>
            <w:tcW w:w="6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Совместная деятельность взрослого и детей с учетом интеграции </w:t>
            </w: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образовательных областей</w:t>
            </w:r>
          </w:p>
        </w:tc>
        <w:tc>
          <w:tcPr>
            <w:tcW w:w="35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Организация развивающей среды для </w:t>
            </w: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самостоятельной   деятельности детей (центры активности, все помещения группы)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Взаимодействие с </w:t>
            </w:r>
            <w:proofErr w:type="spellStart"/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родителя-ми</w:t>
            </w:r>
            <w:proofErr w:type="spellEnd"/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/ социальными </w:t>
            </w:r>
            <w:proofErr w:type="spellStart"/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партнера-ми</w:t>
            </w:r>
            <w:proofErr w:type="spellEnd"/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(театрами, спортивными,  художественными школами,</w:t>
            </w:r>
            <w:proofErr w:type="gramEnd"/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общеобразовательными  учреждениями).</w:t>
            </w:r>
          </w:p>
        </w:tc>
      </w:tr>
      <w:tr w:rsidR="00F8375A" w:rsidRPr="00167C65" w:rsidTr="00327970">
        <w:trPr>
          <w:trHeight w:val="7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Групповая,</w:t>
            </w:r>
          </w:p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подгрупповая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3591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F8375A" w:rsidRPr="00167C65" w:rsidTr="00327970">
        <w:trPr>
          <w:trHeight w:val="1194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8375A" w:rsidRPr="00167C65" w:rsidRDefault="00F8375A" w:rsidP="00327970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 12 января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Утро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Познание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Коммуникация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Социализация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Физическая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Труд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Художествен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2B7B">
              <w:rPr>
                <w:rFonts w:ascii="Times New Roman" w:hAnsi="Times New Roman"/>
                <w:sz w:val="20"/>
                <w:szCs w:val="20"/>
              </w:rPr>
              <w:t>тв-во</w:t>
            </w:r>
            <w:proofErr w:type="spellEnd"/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Утренняя гимнастика.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Уроки хороших манер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>. Беседа о чуткости. Чтение Н. Дурова «Заботливая подруга» - упражнять детей в проявлении чуткости, заботливого отношения друг к другу.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Наблюдение в природном уголке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за набуханием почек на срезанных 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ветках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поставленных в воду. Сделать вывод: растения зимой не погибают, а лишь впадают в спячку. Напомнить детям о животворной роли воды в жизни растений.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Пальчиковая гимнастика.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Поупражнять Веронику и Элю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в прыжках на одной ноге.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Д/и «Построй в ряд». Поуп</w:t>
            </w:r>
            <w:r>
              <w:rPr>
                <w:rFonts w:ascii="Times New Roman" w:hAnsi="Times New Roman"/>
                <w:sz w:val="20"/>
                <w:szCs w:val="20"/>
              </w:rPr>
              <w:t>ражнять Валентина, Ваню, Варю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в порядковом счете в пределах 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Формирование КГН.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Игровая ситуация «Чудесные расчески». Формировать у детей стремление заботиться о своей внешнем 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виде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>, с помощью зеркала находить недостатки в прическе и исправлять их, Закреплять знания детей о том, что предметы личной гигиены должны быть индивидуальными и содержаться в чистоте.</w:t>
            </w:r>
          </w:p>
        </w:tc>
        <w:tc>
          <w:tcPr>
            <w:tcW w:w="3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Внести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>: трафареты  снежинок для самостоятельного вырезания, книги о зиме и Новом годе.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Игры со строительным материалом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>: постройки по замыслу – формировать умение задумывать постройки и выполнять их, учить обыгрывать постройку.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Беседы с родителями о самочувствии детей.</w:t>
            </w: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rPr>
          <w:trHeight w:val="438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1 Познание. Формирование элементарных математических представ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лений. </w:t>
            </w: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Занятие №13</w:t>
            </w:r>
          </w:p>
          <w:p w:rsidR="00F8375A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 xml:space="preserve">Цель: 1) сформировать представление о </w:t>
            </w:r>
            <w:proofErr w:type="spellStart"/>
            <w:r w:rsidRPr="00992B7B">
              <w:rPr>
                <w:rFonts w:ascii="Times New Roman" w:hAnsi="Times New Roman"/>
                <w:sz w:val="20"/>
                <w:szCs w:val="20"/>
              </w:rPr>
              <w:t>соответстви</w:t>
            </w:r>
            <w:proofErr w:type="spell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между сложением мешков и сложением чисел; 2) сформировать опыт самостоятельного преодоления затруднения под руководством воспитателя на основе рефлексивного метода, опыт самоконтроля, закрепить способ действий «если что-то не знаю, придумаю сам, а потом проверю себя по учебнику»; 3) закрепить представления о смысле сложения групп предметов, записи сложения с помощью знака «+», взаимосвязи между частью и целым, тренировать умение выполнять действие сложения, счетные умения.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. Музыка.</w:t>
            </w:r>
          </w:p>
          <w:p w:rsidR="00F8375A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. Художественное творчество. Рисование. «Белая береза под моим окном»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Программное содержание: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</w:t>
            </w:r>
            <w:r w:rsidRPr="00992B7B">
              <w:rPr>
                <w:rFonts w:ascii="Verdana" w:hAnsi="Verdana"/>
                <w:color w:val="000000"/>
                <w:sz w:val="32"/>
                <w:szCs w:val="32"/>
                <w:shd w:val="clear" w:color="auto" w:fill="FFECC7"/>
              </w:rPr>
              <w:t xml:space="preserve">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>Вызвать интерес к созданию выразительного образа по мотивам лири</w:t>
            </w:r>
            <w:r w:rsidRPr="00992B7B">
              <w:rPr>
                <w:rFonts w:ascii="Times New Roman" w:hAnsi="Times New Roman"/>
                <w:sz w:val="20"/>
                <w:szCs w:val="20"/>
              </w:rPr>
              <w:softHyphen/>
              <w:t>ческого стихотворения.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 Учить сочетать разные изобразительные техники для пе</w:t>
            </w:r>
            <w:r w:rsidRPr="00992B7B">
              <w:rPr>
                <w:rFonts w:ascii="Times New Roman" w:hAnsi="Times New Roman"/>
                <w:sz w:val="20"/>
                <w:szCs w:val="20"/>
              </w:rPr>
              <w:softHyphen/>
              <w:t>редачи характерных особенностей засне</w:t>
            </w:r>
            <w:r w:rsidRPr="00992B7B">
              <w:rPr>
                <w:rFonts w:ascii="Times New Roman" w:hAnsi="Times New Roman"/>
                <w:sz w:val="20"/>
                <w:szCs w:val="20"/>
              </w:rPr>
              <w:softHyphen/>
              <w:t>женной кроны (аппликация) и стройного ствола с тонкими гибкими ветками (рисо</w:t>
            </w:r>
            <w:r w:rsidRPr="00992B7B">
              <w:rPr>
                <w:rFonts w:ascii="Times New Roman" w:hAnsi="Times New Roman"/>
                <w:sz w:val="20"/>
                <w:szCs w:val="20"/>
              </w:rPr>
              <w:softHyphen/>
              <w:t xml:space="preserve">вание). 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 Совершенствовать технические умения (умело пользоваться кистью: ри</w:t>
            </w:r>
            <w:r w:rsidRPr="00992B7B">
              <w:rPr>
                <w:rFonts w:ascii="Times New Roman" w:hAnsi="Times New Roman"/>
                <w:sz w:val="20"/>
                <w:szCs w:val="20"/>
              </w:rPr>
              <w:softHyphen/>
              <w:t>совать широкие линии всем ворсом кисти и тонкие линии - концом).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 -  Развивать чувство цвета (находить красивые соче</w:t>
            </w:r>
            <w:r w:rsidRPr="00992B7B">
              <w:rPr>
                <w:rFonts w:ascii="Times New Roman" w:hAnsi="Times New Roman"/>
                <w:sz w:val="20"/>
                <w:szCs w:val="20"/>
              </w:rPr>
              <w:softHyphen/>
              <w:t>тания цветов и оттенков в зависимости от фона).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rPr>
          <w:trHeight w:val="142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Прогулка: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Наблюдение за сезонными явлениями: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Загадать загадку: Он слетает белой стаей и сверкает на лету. Он звездой прохладной тает на ладони и во рту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>нег)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Рассмотреть падающие снежинки. Отметить их красоту, непохожесть друг на друг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а(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>тем не менее у всех 6 лучиков).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Приметы: снежные хлопья стали крупными – значит жди оттепели; зимний снег глубокий – летом хлеб высокий.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Д/и «Слова – Родственники»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- Упражнять детей в подборе однокоренных слов (</w:t>
            </w:r>
            <w:proofErr w:type="spellStart"/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Снег-снежный</w:t>
            </w:r>
            <w:proofErr w:type="spellEnd"/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>…</w:t>
            </w:r>
            <w:proofErr w:type="spellStart"/>
            <w:r w:rsidRPr="00992B7B">
              <w:rPr>
                <w:rFonts w:ascii="Times New Roman" w:hAnsi="Times New Roman"/>
                <w:sz w:val="20"/>
                <w:szCs w:val="20"/>
              </w:rPr>
              <w:t>Зима-зимний</w:t>
            </w:r>
            <w:proofErr w:type="spellEnd"/>
            <w:r w:rsidRPr="00992B7B">
              <w:rPr>
                <w:rFonts w:ascii="Times New Roman" w:hAnsi="Times New Roman"/>
                <w:sz w:val="20"/>
                <w:szCs w:val="20"/>
              </w:rPr>
              <w:t>…и др.)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/и « Мороз, Красный нос»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- развивать двигательную активность на прогулке.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Опыт « Снег и лед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– вода, изменившая свое состояние под воздействием </w:t>
            </w:r>
            <w:r w:rsidRPr="00992B7B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» - помочь установить причинно 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–</w:t>
            </w: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>ледственные зависимости и сделать выводы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Инд. работа по </w:t>
            </w:r>
            <w:proofErr w:type="spellStart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физо</w:t>
            </w:r>
            <w:proofErr w:type="spellEnd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Упражнять Ваню, ВАРЮ. Женю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в ходьбе на лыжах – учить двигаться по лыжне произвольным способом, развивать чувство равновесия, ловкости, выносливости.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Вероникой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 закрепить название зимних месяцев.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Ситуативный разговор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«Как живут наши пернатые друзья»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воспитывать бережное отношение ко всему живому, поощрять стремления заботиться о птицах зимой.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Напомнить детям о том, что после прогулки необходимо тщательно очистить себя от снега, помочь товарищу.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Внести: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лопаты, лыжи, кукол в зимней одежде.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Трудовые поручения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>: уборка снег на групповом участке. Воспитывать ответственность, трудолюбие, поощрять стремление приносить пользу.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С/</w:t>
            </w:r>
            <w:proofErr w:type="spellStart"/>
            <w:proofErr w:type="gramStart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 игра «Шофер»: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сюжет «Поломка» - Учить соблюдать ролевые соподчинения, вести ролевые диалоги, используя знания по данной теме.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rPr>
          <w:trHeight w:val="74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Возвращение с прогулки, КГН, </w:t>
            </w: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обед</w:t>
            </w: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работа перед сном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rPr>
          <w:trHeight w:val="40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Вечер: 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Побудка. Закаливающие процедуры.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Чтение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992B7B">
              <w:rPr>
                <w:rFonts w:ascii="Times New Roman" w:hAnsi="Times New Roman"/>
                <w:sz w:val="20"/>
                <w:szCs w:val="20"/>
              </w:rPr>
              <w:t>Скребицкого</w:t>
            </w:r>
            <w:proofErr w:type="spell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«Четыре художника. Зима» - обогащать знания детей о зиме, разобрать образные выражения, встречающиеся в тексте.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Беседа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прошедшим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празднике – Новом годе.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Инд. работа по </w:t>
            </w:r>
            <w:proofErr w:type="gramStart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ИЗО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деятельности. 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Поупражнять Варю Е.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в рисовании зимнего дерева (рисовании тонких веток концом кисти). 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Антоном и Ваней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отрабатывать основные приемы лепки «Дикие животные зимой».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Ситуативный разговор о полезных и вредных привычках.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Работа в книжном уголке: отобрать книги требующие ремонта.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Д/и «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Где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чей хвост», «Где чей домик» - закреплять и систематизировать  знания об окружающем мире и мире природы.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С/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игры пожеланию детей.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Провести беседу с мамой Антона о сборе документов по возврату компенсации за детский сад.</w:t>
            </w:r>
          </w:p>
        </w:tc>
      </w:tr>
      <w:tr w:rsidR="00F8375A" w:rsidRPr="00167C65" w:rsidTr="00327970">
        <w:trPr>
          <w:trHeight w:val="28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Прогулка.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Познание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Коммуникация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Социализация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Физическая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Безопасность</w:t>
            </w:r>
          </w:p>
          <w:p w:rsidR="00F8375A" w:rsidRPr="00992B7B" w:rsidRDefault="00F8375A" w:rsidP="00327970">
            <w:pPr>
              <w:spacing w:after="0" w:line="240" w:lineRule="auto"/>
            </w:pPr>
            <w:r w:rsidRPr="00992B7B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Наблюдение за погодой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>: закреплять умение детей самостоятельно определять погоду, называть ее основные характеристики.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Д/и «Кто больше»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- упражнять в подборе определений к существительным.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Упражнять Женю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в назывании дней недели.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 xml:space="preserve">Дать поручение </w:t>
            </w:r>
            <w:r>
              <w:rPr>
                <w:rFonts w:ascii="Times New Roman" w:hAnsi="Times New Roman"/>
                <w:sz w:val="20"/>
                <w:szCs w:val="20"/>
              </w:rPr>
              <w:t>Валентину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. Насыпать семечки в кормушку для птиц – воспитывать сострадание к братья 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нашим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меньшим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Самостоятельная двигательная активность детей.</w:t>
            </w: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8375A" w:rsidRDefault="00F8375A"/>
    <w:tbl>
      <w:tblPr>
        <w:tblW w:w="15833" w:type="dxa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1"/>
        <w:gridCol w:w="1405"/>
        <w:gridCol w:w="141"/>
        <w:gridCol w:w="1573"/>
        <w:gridCol w:w="3119"/>
        <w:gridCol w:w="141"/>
        <w:gridCol w:w="1689"/>
        <w:gridCol w:w="12"/>
        <w:gridCol w:w="1560"/>
        <w:gridCol w:w="141"/>
        <w:gridCol w:w="3452"/>
        <w:gridCol w:w="2209"/>
      </w:tblGrid>
      <w:tr w:rsidR="00F8375A" w:rsidRPr="00167C65" w:rsidTr="00327970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8375A" w:rsidRPr="00167C65" w:rsidRDefault="00F8375A" w:rsidP="00327970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День недели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Режим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Интеграция образовательных </w:t>
            </w: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областей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Организация развивающей среды для самостоятельной   деятельности детей </w:t>
            </w: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(центры активности, все помещения группы)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Взаимодействие с </w:t>
            </w:r>
            <w:proofErr w:type="spellStart"/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родителя-ми</w:t>
            </w:r>
            <w:proofErr w:type="spellEnd"/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/ </w:t>
            </w: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социальными </w:t>
            </w:r>
            <w:proofErr w:type="spellStart"/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партнера-ми</w:t>
            </w:r>
            <w:proofErr w:type="spellEnd"/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(театрами, спортивными,  художественными школами,</w:t>
            </w:r>
            <w:proofErr w:type="gramEnd"/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общеобразовательными  учреждениями).</w:t>
            </w:r>
          </w:p>
        </w:tc>
      </w:tr>
      <w:tr w:rsidR="00F8375A" w:rsidRPr="00167C65" w:rsidTr="00327970">
        <w:trPr>
          <w:trHeight w:val="725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Групповая,</w:t>
            </w:r>
          </w:p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подгрупповая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359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F8375A" w:rsidRPr="00167C65" w:rsidTr="00327970">
        <w:trPr>
          <w:trHeight w:val="4818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8375A" w:rsidRPr="00167C65" w:rsidRDefault="00F8375A" w:rsidP="00327970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   13  января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Утро: </w:t>
            </w: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игры, дежурство,</w:t>
            </w: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</w:t>
            </w:r>
            <w:proofErr w:type="gramStart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абота,</w:t>
            </w: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поручения,  утр. гимнастика, КГН,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завтрак,          </w:t>
            </w: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игры.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Познание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Коммуникация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Социализация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Физическая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Труд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Художествен</w:t>
            </w: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2B7B">
              <w:rPr>
                <w:rFonts w:ascii="Times New Roman" w:hAnsi="Times New Roman"/>
                <w:sz w:val="20"/>
                <w:szCs w:val="20"/>
              </w:rPr>
              <w:t>тв-во</w:t>
            </w:r>
            <w:proofErr w:type="spellEnd"/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Утренняя гимнастика.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Артикуляционная гимнастика.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Просмотр презентации «Животные зимой»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- Расширять знания детей о диких животных средней полосы, их повадках, образе жизни в зимнее время.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Чтение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рассказа Н. </w:t>
            </w:r>
            <w:proofErr w:type="spellStart"/>
            <w:r w:rsidRPr="00992B7B">
              <w:rPr>
                <w:rFonts w:ascii="Times New Roman" w:hAnsi="Times New Roman"/>
                <w:sz w:val="20"/>
                <w:szCs w:val="20"/>
              </w:rPr>
              <w:t>Калининой</w:t>
            </w:r>
            <w:proofErr w:type="spell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«Про  снежный колобок». Беседа по содержанию.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«Музыкальная гостиная»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«Зимнее  настроение» (слушание музыкальных произведений классической музыки) - Продолжать развивать интерес к музыке, формировать музыкальную культуру, знакомить с различными жанрами музыкальных произведений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Закрепить с Лерой Л., Дашей В. понятия влево – вправо во время выполнения зарядки.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 xml:space="preserve">Упражнять Арину, Полину в пересказе 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рассказа «Про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снежный колобок» - развивать умение составлять связный рассказ, используя </w:t>
            </w:r>
            <w:proofErr w:type="spellStart"/>
            <w:r w:rsidRPr="00992B7B">
              <w:rPr>
                <w:rFonts w:ascii="Times New Roman" w:hAnsi="Times New Roman"/>
                <w:sz w:val="20"/>
                <w:szCs w:val="20"/>
              </w:rPr>
              <w:t>мнемотаблицу</w:t>
            </w:r>
            <w:proofErr w:type="spellEnd"/>
            <w:r w:rsidRPr="00992B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Дежурство по столовой.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Закрепить умения выполнять обязанности дежурного: сервировать стол к завтраку в определенной последовательности, осуществлять проверку и взаимопроверку выполнения действий и результатов работы.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Внести: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презентацию «Животные зимой», трафареты животных, раскраски с зимней тематикой для самостоятельного художественного творчества, книгу Н. Носова «На горке».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С/</w:t>
            </w:r>
            <w:proofErr w:type="spellStart"/>
            <w:proofErr w:type="gramStart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 игра «Почта»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- придумывать и подбирать игровой материал (новогодние открытки и журналы, поздравительные телеграммы), формировать умение распределять роли с учетом возможностей и желаний каждого участника.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Беседы с родителями</w:t>
            </w:r>
          </w:p>
        </w:tc>
      </w:tr>
      <w:tr w:rsidR="00F8375A" w:rsidRPr="00167C65" w:rsidTr="00327970">
        <w:trPr>
          <w:trHeight w:val="617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Познание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Коммуникация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Социализация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Труд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Художествен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2B7B">
              <w:rPr>
                <w:rFonts w:ascii="Times New Roman" w:hAnsi="Times New Roman"/>
                <w:sz w:val="20"/>
                <w:szCs w:val="20"/>
              </w:rPr>
              <w:t>тв-во</w:t>
            </w:r>
            <w:proofErr w:type="spellEnd"/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1 Коммуникация. Заучивание стихотворения Е. Трутневой «Первый снег»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bCs/>
                <w:sz w:val="20"/>
                <w:szCs w:val="20"/>
              </w:rPr>
              <w:t>Программное содержание:  </w:t>
            </w:r>
            <w:r w:rsidRPr="00992B7B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992B7B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992B7B">
              <w:rPr>
                <w:rFonts w:ascii="Times New Roman" w:hAnsi="Times New Roman"/>
                <w:sz w:val="20"/>
                <w:szCs w:val="20"/>
              </w:rPr>
              <w:t>  Учить  детей  отвечать  на  вопросы,  поддерживать  диалог,  пересказывать  своими словами основной смысл стихотворения и читать его громко, выразительно. </w:t>
            </w:r>
            <w:r w:rsidRPr="00992B7B">
              <w:rPr>
                <w:rFonts w:ascii="Times New Roman" w:hAnsi="Times New Roman"/>
                <w:sz w:val="20"/>
                <w:szCs w:val="20"/>
              </w:rPr>
              <w:br/>
            </w:r>
            <w:r w:rsidRPr="00992B7B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992B7B">
              <w:rPr>
                <w:rFonts w:ascii="Times New Roman" w:hAnsi="Times New Roman"/>
                <w:sz w:val="20"/>
                <w:szCs w:val="20"/>
              </w:rPr>
              <w:t> Продолжать учить ребят внимательно слушать художественное произведение. </w:t>
            </w:r>
            <w:r w:rsidRPr="00992B7B">
              <w:rPr>
                <w:rFonts w:ascii="Times New Roman" w:hAnsi="Times New Roman"/>
                <w:sz w:val="20"/>
                <w:szCs w:val="20"/>
              </w:rPr>
              <w:br/>
            </w:r>
            <w:r w:rsidRPr="00992B7B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992B7B">
              <w:rPr>
                <w:rFonts w:ascii="Times New Roman" w:hAnsi="Times New Roman"/>
                <w:sz w:val="20"/>
                <w:szCs w:val="20"/>
              </w:rPr>
              <w:t> Воспитывать интерес к художественным произведениям. </w:t>
            </w:r>
            <w:r w:rsidRPr="00992B7B">
              <w:rPr>
                <w:rFonts w:ascii="Times New Roman" w:hAnsi="Times New Roman"/>
                <w:sz w:val="20"/>
                <w:szCs w:val="20"/>
              </w:rPr>
              <w:br/>
            </w:r>
            <w:r w:rsidRPr="00992B7B">
              <w:rPr>
                <w:rFonts w:ascii="Times New Roman" w:hAnsi="Times New Roman"/>
                <w:b/>
                <w:bCs/>
                <w:sz w:val="20"/>
                <w:szCs w:val="20"/>
              </w:rPr>
              <w:t>Предварительная  работа: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>  Развивающие  игры,  упражнения  на  развитие  речи, речевые гимнастики, рассматривание иллюстраций и чтение стихов о зиме. </w:t>
            </w:r>
            <w:r w:rsidRPr="00992B7B">
              <w:rPr>
                <w:rFonts w:ascii="Times New Roman" w:hAnsi="Times New Roman"/>
                <w:sz w:val="20"/>
                <w:szCs w:val="20"/>
              </w:rPr>
              <w:br/>
            </w:r>
            <w:r w:rsidRPr="00992B7B">
              <w:rPr>
                <w:rFonts w:ascii="Times New Roman" w:hAnsi="Times New Roman"/>
                <w:b/>
                <w:bCs/>
                <w:sz w:val="20"/>
                <w:szCs w:val="20"/>
              </w:rPr>
              <w:t>Словарная работа</w:t>
            </w:r>
            <w:r w:rsidRPr="00992B7B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> белый, мохнатый, холодный снег, ветер свистел, гроздья горят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 .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67C6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rPr>
          <w:trHeight w:val="1424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Игры, подготовка к прогулке.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Прогулка: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игры,      наблюдения,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труд, индивидуальная работа, физкультурно-оздоровительная  работа.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Познание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Коммуникация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Социализация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Физическая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Безопасность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Наблюдение за живыми объектами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– сравнительное наблюдение за 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воробье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и синицей. Цель: на примере сравнения воробья с синицей знакомить с особенностями их строения, образа жизни. Вопросы: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Что у них общего? - Чем отличаются?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Как ведут себя на кормушке? – Какую пользу приносят?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Расскажите о повадках этих птиц.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Д/и «Что это за птица»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- закрепить названия зимующих птиц.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Спортивная игра хоккей с мячом. 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Учить детей держать клюшку так, что бы она касалась поверхности площадки, вести мяч в определенном направлении.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Инд. работа по </w:t>
            </w:r>
            <w:proofErr w:type="spellStart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физо</w:t>
            </w:r>
            <w:proofErr w:type="spellEnd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Упражнять Алину, Матвея  в метании снежков вдаль и в цель - развивать координация движений, подвижность суставов рук, глазомер.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Ситуативный разговор «Хорошо – плохо».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Закрепить правила поведения при катании с горки. Обсуждение ситуации правильного и неправильного поведения детей на горке.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Напомнить детям о необходимости просушивать свои вещи после прогулки.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Внести: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выносной материал для игр со снегом, клюшки,  лыжи для самостоятельного катания.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Игры со снегом: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продолжать сгребать снег к стволам деревьев. Спросить, для чего это нужно делать. 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С/</w:t>
            </w:r>
            <w:proofErr w:type="gramStart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 игра «Магазин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>» - изготовить из снега «продукты» для игры, использовать свои знания о работе продавца, кассира, грузчика.</w:t>
            </w: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rPr>
          <w:trHeight w:val="741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Возвращение с прогулки, КГН, </w:t>
            </w: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обед</w:t>
            </w: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работа перед сном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чтение художественной литературы.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Самостоятельная деятельность детей в центрах активности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Самостоятельная деятельность детей в центрах активности</w:t>
            </w: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Вечер: </w:t>
            </w: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оздоровит</w:t>
            </w:r>
            <w:proofErr w:type="gramStart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закалив.  процедуры, КГН, </w:t>
            </w: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полдник</w:t>
            </w: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игры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</w:t>
            </w:r>
            <w:proofErr w:type="spellEnd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деятельность детей, досуги, кружки инд. работа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Познание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Коммуникация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Социализация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  <w:p w:rsidR="00F8375A" w:rsidRPr="00992B7B" w:rsidRDefault="00F8375A" w:rsidP="00327970">
            <w:pPr>
              <w:framePr w:hSpace="180" w:wrap="around" w:vAnchor="page" w:hAnchor="margin" w:y="184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Труд</w:t>
            </w:r>
          </w:p>
          <w:p w:rsidR="00F8375A" w:rsidRPr="00992B7B" w:rsidRDefault="00F8375A" w:rsidP="00327970">
            <w:pPr>
              <w:framePr w:hSpace="180" w:wrap="around" w:vAnchor="page" w:hAnchor="margin" w:y="184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Художеств.</w:t>
            </w:r>
          </w:p>
          <w:p w:rsidR="00F8375A" w:rsidRPr="00992B7B" w:rsidRDefault="00F8375A" w:rsidP="00327970">
            <w:pPr>
              <w:framePr w:hSpace="180" w:wrap="around" w:vAnchor="page" w:hAnchor="margin" w:y="184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2B7B">
              <w:rPr>
                <w:rFonts w:ascii="Times New Roman" w:hAnsi="Times New Roman"/>
                <w:sz w:val="20"/>
                <w:szCs w:val="20"/>
              </w:rPr>
              <w:t>тв-во</w:t>
            </w:r>
            <w:proofErr w:type="spellEnd"/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Побудка. Закаливающие процедуры.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Чтение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Н. Носов «На горке» -  способствовать формированию эмоционального отношения к литературным произведениям.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Упражнять Диму, Артема в преобразовании равенства и неравенства путем добавления и удаления предметов.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Упражнять Тимошу, Полину в вырезании предметов по нарисованному контуру.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Внести: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различные виды бумаги и картона, старые открытки, мишуру, трафареты для открытия творческой мастерской.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Рассматривание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>сюжетных картин из серии « Мы гуляем».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 в центрах активности.</w:t>
            </w: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rPr>
          <w:trHeight w:val="281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Прогулка.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ind w:right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Наблюдение за погодой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: закреплять умение детей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самостоятельно определять погоду, называть ее основные характеристики.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Организовать катание на санках, лыжах.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>Упражнять Артема, Дашу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92B7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>ходьбе «след в след» - удерживать равновесие.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Дать поручение Алине. Насыпать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семечки в кормушку для птиц – воспитывать сострадание к братья 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нашим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меньшим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Самостоятельная двигательная активность детей.</w:t>
            </w: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rPr>
          <w:trHeight w:val="28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ind w:right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8375A" w:rsidRDefault="00F8375A"/>
    <w:tbl>
      <w:tblPr>
        <w:tblW w:w="20727" w:type="dxa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1"/>
        <w:gridCol w:w="1686"/>
        <w:gridCol w:w="1574"/>
        <w:gridCol w:w="3120"/>
        <w:gridCol w:w="141"/>
        <w:gridCol w:w="1704"/>
        <w:gridCol w:w="1560"/>
        <w:gridCol w:w="120"/>
        <w:gridCol w:w="21"/>
        <w:gridCol w:w="3449"/>
        <w:gridCol w:w="2209"/>
        <w:gridCol w:w="2376"/>
        <w:gridCol w:w="2376"/>
      </w:tblGrid>
      <w:tr w:rsidR="00F8375A" w:rsidRPr="00167C65" w:rsidTr="00327970">
        <w:trPr>
          <w:gridAfter w:val="2"/>
          <w:wAfter w:w="4752" w:type="dxa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День недели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Режим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Интеграция образовательных областей</w:t>
            </w:r>
          </w:p>
        </w:tc>
        <w:tc>
          <w:tcPr>
            <w:tcW w:w="6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Взаимодействие с </w:t>
            </w:r>
            <w:proofErr w:type="spellStart"/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родителя-ми</w:t>
            </w:r>
            <w:proofErr w:type="spellEnd"/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/ социальными </w:t>
            </w:r>
            <w:proofErr w:type="spellStart"/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партнера-ми</w:t>
            </w:r>
            <w:proofErr w:type="spellEnd"/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(театрами, спортивными,  художественными школами,</w:t>
            </w:r>
            <w:proofErr w:type="gramEnd"/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общеобразовательными  учреждениями).</w:t>
            </w:r>
          </w:p>
        </w:tc>
      </w:tr>
      <w:tr w:rsidR="00F8375A" w:rsidRPr="00167C65" w:rsidTr="00327970">
        <w:trPr>
          <w:gridAfter w:val="2"/>
          <w:wAfter w:w="4752" w:type="dxa"/>
          <w:trHeight w:val="725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Групповая,</w:t>
            </w:r>
          </w:p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подгрупповая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359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rPr>
          <w:gridAfter w:val="2"/>
          <w:wAfter w:w="4752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F8375A" w:rsidRPr="00167C65" w:rsidTr="00327970">
        <w:trPr>
          <w:gridAfter w:val="2"/>
          <w:wAfter w:w="4752" w:type="dxa"/>
          <w:trHeight w:val="1194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8375A" w:rsidRPr="00167C65" w:rsidRDefault="00F8375A" w:rsidP="00327970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Четверг 14   января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Утро: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Познание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Коммуникация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Социализация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Физическая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Труд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Художествен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2B7B">
              <w:rPr>
                <w:rFonts w:ascii="Times New Roman" w:hAnsi="Times New Roman"/>
                <w:sz w:val="20"/>
                <w:szCs w:val="20"/>
              </w:rPr>
              <w:t>тв-во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Утренняя гимнастика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Работа в уголке природы: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заготовка талой воды для полива </w:t>
            </w:r>
            <w:proofErr w:type="spellStart"/>
            <w:r w:rsidRPr="00992B7B">
              <w:rPr>
                <w:rFonts w:ascii="Times New Roman" w:hAnsi="Times New Roman"/>
                <w:sz w:val="20"/>
                <w:szCs w:val="20"/>
              </w:rPr>
              <w:t>растений-рассказать</w:t>
            </w:r>
            <w:proofErr w:type="spell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о пользе талой воды для комнатных растений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>соблюдать правила личной гигиены ,воспитывать желание ухаживать за растениями.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Просмотр презентации« В гости к Дедушке Морозу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» (о резиденции Деда Мороза в Великом Устюге)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Упражнение «Сложи слова» - продолжать знакомить детей со способами словообразования, упражнять в образовании сложных слов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Расширять и активизировать словарный запас. </w:t>
            </w:r>
            <w:r>
              <w:rPr>
                <w:rFonts w:ascii="Times New Roman" w:hAnsi="Times New Roman"/>
                <w:sz w:val="20"/>
                <w:szCs w:val="20"/>
              </w:rPr>
              <w:t>Эля, Вероника, Антон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Закреплять умение правильно пользоваться столовыми приборами, выработать привычку есть с закрытым ртом, пережевывать пищу бесшумно.</w:t>
            </w:r>
          </w:p>
        </w:tc>
        <w:tc>
          <w:tcPr>
            <w:tcW w:w="3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игра « Магазин подарков»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Коллективное конструирование «Терем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Деда Мороза»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Беседы с родителями о самочувствии детей.</w:t>
            </w: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rPr>
          <w:gridAfter w:val="2"/>
          <w:wAfter w:w="4752" w:type="dxa"/>
          <w:trHeight w:val="617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Познание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Коммуникация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Социализация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Физическая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Безопасность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0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1 Художественное творчество. Рисование  «Разные снеговики»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Программное содержание: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Закрепить умение рисовать снеговиков разных размеров. Закрепить навыки изображения кругов разного размера. Самостоятельно дополнять образы разными элементами.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Формировать навыки составления композиции, использовать все пространство листа.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Закреплять изображение круглых форм в разных сочетаниях.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Совершенствовать технику рисования «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Тычком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>». Использовать в работе не традиционный материал, как одно из средств</w:t>
            </w: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 выразительности.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Воспитывать чувство сострадания и желание помочь 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попавшему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в беду.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Подготовительная работа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: Чтение сказки «Снеговик-почтовик», лепка снеговиков из снега на участке детского сада, аппликация снеговиков, беседа о зиме, наблюдение за снегом, опыт со снегом, скатывание комочков из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>салфеток, украшение уголка природы.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bCs/>
                <w:sz w:val="20"/>
                <w:szCs w:val="20"/>
              </w:rPr>
              <w:t>Методические приемы: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Художественное слово «Белый снег пушистый…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Сюрпризный момент: приход Снеговика, загадка;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Решение проблемной ситуации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>, беседа: У снеговика нет друзей, вопросы к детям: Ребята, как вы поступите, если Снеговик предложит вам свою дружбу? Вы бы хотели, чтобы у него был друг, много друзей? Что для этого можно сделать?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Рассматривание Снеговиков разных размеров и с разными атрибутами;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Показ способов изображения снеговика детьми;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Рассказ детей о том, какого Снеговика они будут рисовать;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Напоминание способов изображения, побуждение к творчеству;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Составление рассказа детьми о друзьях-снеговиках;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Поощрение;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Подвижная игра «Игра в снежки».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2 Двигательная деятельность. Физическая культура.</w:t>
            </w: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rPr>
          <w:gridAfter w:val="2"/>
          <w:wAfter w:w="4752" w:type="dxa"/>
          <w:trHeight w:val="1424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Игры, подготовка к прогулке.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Прогулка: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игры,      наблюдения,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труд, индивидуальная работа, физкультурно-оздоровительная  работа.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Познание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Коммуникация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Социализация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Физическая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Безопасность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Наблюдение за окружающей действительностью.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Понаблюдать за легковым транспортом. Цель: закреплять знания об автомобилях, различать их по назначению            (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>, грузовой, общественный, специальный).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Выяснить, как автомобили влияют на окружающую среду?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 xml:space="preserve">Чем полезен транспорт? Чем 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вреден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/и «Светофор»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- действовать по сигналу, закрепить правила поведения на улице.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Спортивная игра хоккей с мячом. 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Закрепить умение детей держать клюшку так, что бы она касалась поверхности площадки, вести мяч в определенном направлении, учить отдавать пас партнеру.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Инд. работа по </w:t>
            </w:r>
            <w:proofErr w:type="spellStart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физо</w:t>
            </w:r>
            <w:proofErr w:type="spellEnd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Упражнять Наума. Кирилла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>в перешагивании через снежные валы – сохранять равновесие.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Предложить  Ване, Валентину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почистить дорожку, ведущую к веранде – учить 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правильно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работать лопатой, отбрасывать снег в нужном направлении.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Ситуативная беседа 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« Чужой на улице» - воспитывать у детей осторожность по отношению к чужим людям, рассмотреть варианты поведения в различных ситуациях, сформулировать общие правила.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игра « Автобус»: сюжет «На экскурсии» - предложить детям организовать путешествие по территории детского сада и по очереди выступить в качестве экскурсовода.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Самостоятельные игры с выносным материалом - учить играть дружно, после игры убирать выносной материал на место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rPr>
          <w:gridAfter w:val="2"/>
          <w:wAfter w:w="4752" w:type="dxa"/>
          <w:trHeight w:val="741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Возвращение с прогулки, КГН, </w:t>
            </w: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обед</w:t>
            </w: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работа перед сном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чтение художественной литературы.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Самостоятельная деятельность детей в центрах активности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Самостоятельная деятельность детей в центрах активности</w:t>
            </w: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rPr>
          <w:gridAfter w:val="2"/>
          <w:wAfter w:w="4752" w:type="dxa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Вечер: </w:t>
            </w: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оздоровит</w:t>
            </w:r>
            <w:proofErr w:type="gramStart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закалив.  процедуры, КГН, </w:t>
            </w: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полдник</w:t>
            </w: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игры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</w:t>
            </w:r>
            <w:proofErr w:type="spellEnd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деятельность детей, досуги, кружки инд. работа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>Познание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Коммуникация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>Социализация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Физическая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  <w:p w:rsidR="00F8375A" w:rsidRPr="00992B7B" w:rsidRDefault="00F8375A" w:rsidP="00327970">
            <w:pPr>
              <w:framePr w:hSpace="180" w:wrap="around" w:vAnchor="page" w:hAnchor="margin" w:y="184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Труд</w:t>
            </w:r>
          </w:p>
          <w:p w:rsidR="00F8375A" w:rsidRPr="00992B7B" w:rsidRDefault="00F8375A" w:rsidP="00327970">
            <w:pPr>
              <w:framePr w:hSpace="180" w:wrap="around" w:vAnchor="page" w:hAnchor="margin" w:y="184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Художеств.</w:t>
            </w:r>
          </w:p>
          <w:p w:rsidR="00F8375A" w:rsidRPr="00992B7B" w:rsidRDefault="00F8375A" w:rsidP="00327970">
            <w:pPr>
              <w:framePr w:hSpace="180" w:wrap="around" w:vAnchor="page" w:hAnchor="margin" w:y="184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2B7B">
              <w:rPr>
                <w:rFonts w:ascii="Times New Roman" w:hAnsi="Times New Roman"/>
                <w:sz w:val="20"/>
                <w:szCs w:val="20"/>
              </w:rPr>
              <w:t>тв-во</w:t>
            </w:r>
            <w:proofErr w:type="spellEnd"/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Побудка. Закаливающие процедуры.</w:t>
            </w:r>
          </w:p>
          <w:p w:rsidR="00F8375A" w:rsidRPr="002E024C" w:rsidRDefault="00F8375A" w:rsidP="00327970">
            <w:pPr>
              <w:spacing w:after="0" w:line="240" w:lineRule="auto"/>
            </w:pPr>
            <w:proofErr w:type="gramStart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Решение проблемной ситуации</w:t>
            </w:r>
            <w:proofErr w:type="gramEnd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«Почему белый медведь не может жить в наших лесах?» - сравнить белых и бурых медведей по внешности, образу жизни, характеру питания, месту обитания.</w:t>
            </w:r>
            <w:r w:rsidRPr="00992B7B">
              <w:t xml:space="preserve"> 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Чтение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>Г. Андерсен « Снежная королева» (продолжение) – развивать интерес к чтению с продолжением.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Хозяйственно-бытовой труд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>: купаем кукол. Учить правильно и аккуратно выполнять работу, готовить рабочее место, учить использовать в игре знакомые песенки, стихи.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Упражнять </w:t>
            </w:r>
            <w:r>
              <w:rPr>
                <w:rFonts w:ascii="Times New Roman" w:hAnsi="Times New Roman"/>
                <w:sz w:val="20"/>
                <w:szCs w:val="20"/>
              </w:rPr>
              <w:t>Антона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Веронику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>в аккуратном закрашивании предметов, не выходя за контур, в одном направлении.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 xml:space="preserve">Рисование на свободную тему. 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игра «Семья»»: сюжет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>«Подготовка к празднику».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Дать рекомендации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родителям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из каких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подручных средств можно сделать кормушки.</w:t>
            </w:r>
          </w:p>
        </w:tc>
      </w:tr>
      <w:tr w:rsidR="00F8375A" w:rsidRPr="00167C65" w:rsidTr="00327970">
        <w:trPr>
          <w:trHeight w:val="281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Прогулка.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Физическая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Труд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Познание</w:t>
            </w:r>
          </w:p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Коммуникация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Наблюдение за погодой: закреплять умение детей самостоятельно определять погоду, называть ее основные характеристики.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Организовать катание на санках, лыжах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Скольжение по ледяным дорожкам.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Дать поручение Жене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>асыпать семечки в кормушку для птиц – воспитывать сострадание к братья нашим меньшим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Самостоятельная двигательная активность детей.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F8375A" w:rsidRPr="00167C65" w:rsidRDefault="00F8375A" w:rsidP="0032797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F8375A" w:rsidRPr="00167C65" w:rsidRDefault="00F8375A" w:rsidP="00327970">
            <w:pPr>
              <w:rPr>
                <w:rFonts w:eastAsia="Times New Roman"/>
                <w:lang w:eastAsia="ru-RU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Самостоятельная двигательная активность детей.</w:t>
            </w:r>
          </w:p>
        </w:tc>
      </w:tr>
    </w:tbl>
    <w:p w:rsidR="00F8375A" w:rsidRDefault="00F8375A"/>
    <w:tbl>
      <w:tblPr>
        <w:tblW w:w="15975" w:type="dxa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1"/>
        <w:gridCol w:w="1405"/>
        <w:gridCol w:w="1856"/>
        <w:gridCol w:w="3119"/>
        <w:gridCol w:w="141"/>
        <w:gridCol w:w="1704"/>
        <w:gridCol w:w="1560"/>
        <w:gridCol w:w="135"/>
        <w:gridCol w:w="6"/>
        <w:gridCol w:w="3449"/>
        <w:gridCol w:w="2209"/>
      </w:tblGrid>
      <w:tr w:rsidR="00F8375A" w:rsidRPr="00167C65" w:rsidTr="00327970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8375A" w:rsidRPr="00167C65" w:rsidRDefault="00F8375A" w:rsidP="00327970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День недели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Режим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Интеграция образовательных областей</w:t>
            </w:r>
          </w:p>
        </w:tc>
        <w:tc>
          <w:tcPr>
            <w:tcW w:w="6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Взаимодействие с </w:t>
            </w:r>
            <w:proofErr w:type="spellStart"/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родителя-ми</w:t>
            </w:r>
            <w:proofErr w:type="spellEnd"/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/ социальными </w:t>
            </w:r>
            <w:proofErr w:type="spellStart"/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партнера-ми</w:t>
            </w:r>
            <w:proofErr w:type="spellEnd"/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(театрами, спортивными,  художественными школами,</w:t>
            </w:r>
            <w:proofErr w:type="gramEnd"/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общеобразовательными  учреждениями).</w:t>
            </w:r>
          </w:p>
        </w:tc>
      </w:tr>
      <w:tr w:rsidR="00F8375A" w:rsidRPr="00167C65" w:rsidTr="00327970">
        <w:trPr>
          <w:trHeight w:val="725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Групповая,</w:t>
            </w:r>
          </w:p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подгрупповая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359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F8375A" w:rsidRPr="00167C65" w:rsidTr="00327970">
        <w:trPr>
          <w:trHeight w:val="1194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8375A" w:rsidRPr="00167C65" w:rsidRDefault="00F8375A" w:rsidP="00327970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Пятница    15  января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Утро: </w:t>
            </w: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игры, дежурство,</w:t>
            </w: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</w:t>
            </w:r>
            <w:proofErr w:type="gramStart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абота,</w:t>
            </w: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поручения,  утр. </w:t>
            </w: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гимнастика, КГН,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завтрак,          </w:t>
            </w: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игры.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>Познание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Коммуникация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Социализация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Физическая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>Труд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Художествен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2B7B">
              <w:rPr>
                <w:rFonts w:ascii="Times New Roman" w:hAnsi="Times New Roman"/>
                <w:sz w:val="20"/>
                <w:szCs w:val="20"/>
              </w:rPr>
              <w:t>тв-во</w:t>
            </w:r>
            <w:proofErr w:type="spellEnd"/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Безопасность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Утренняя гимнастика.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Экологическая  викторина ««Зимние загадки»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- закреплять и систематизировать  знания об окружающем мире и мире природы,</w:t>
            </w:r>
            <w:r w:rsidRPr="00992B7B">
              <w:t xml:space="preserve">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развивать, мышление,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>внимание, познавательную активность.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/и «Бездомный заяц»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- совершенствовать двигательные умения и навыки, обучать коллективному, дружному взаимодействию в играх с правилами.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Беседа «Пришел мороз – береги ухо да нос»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воспитывать в детях осознанное отношение к своему здоровью как к главной ценности человеческой жизни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Д/И «Подумай и измени»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 xml:space="preserve">употреблять имена существительные мужского,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>женского и среднего рода единственного и множественного числа в винительном и творительном падежах.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(Я купил елку — я купил ... (елки).</w:t>
            </w:r>
            <w:proofErr w:type="gramEnd"/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Я кормлю белочку — я кормлю ... (белочек).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КГН.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 xml:space="preserve">Упражнение «Носовые платочки» - формировать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>привычку следить за чистотой своего носа, по мере необходимости пользоваться носовым платком.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Внести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ветки и шишки сосны и ели для рассматривания. 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Настольно-печатные игры по выбору детей.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С/</w:t>
            </w:r>
            <w:proofErr w:type="spellStart"/>
            <w:proofErr w:type="gramStart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 игра «Парикмахерская»: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сюжет «Праздничная прическа». (пополнение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>атрибутами: заколки, резинки, бантики)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Игры со строительным материалом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«Железнодорожная станция» - учить детей строить платформы и вагончики с крышами, сооружать постройки в соответствии с величиной игрушки.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rPr>
          <w:trHeight w:val="617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 Художественное творчество. Аппликация «Снеговики в шапочках и шарфиках»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>уточнить и обобщить знания  детей о зиме;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 xml:space="preserve">- учить детей создавать выразительный образ  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снеговика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работая  в  новой  технике выполнения  объемной  аппликации;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- побуждать к декоративному оформлению созданного образа с помощью бросового материала (ленточек, бусин, конфетти,</w:t>
            </w:r>
            <w:proofErr w:type="gramEnd"/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  фантиков);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 xml:space="preserve">- передавать  пространственные  отношения  (справа, слева, 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над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>, под, сбоку), упражнять  подборе   прилагательных  к  заданному  слову  и  глаголов;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воспитывать умения самостоятельно использовать имеющиеся знания и отработанные изобразительные  навыки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>    аккуратность при работе с ножницами и клеем;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воспитывать чувство сопереживания, желание помочь персонажу</w:t>
            </w: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Предварительная работа: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Знакомство с зимними явлениями природы, игры с бумажными комочками «Снежки» (</w:t>
            </w:r>
            <w:proofErr w:type="spellStart"/>
            <w:r w:rsidRPr="00992B7B">
              <w:rPr>
                <w:rFonts w:ascii="Times New Roman" w:hAnsi="Times New Roman"/>
                <w:sz w:val="20"/>
                <w:szCs w:val="20"/>
              </w:rPr>
              <w:t>сминание</w:t>
            </w:r>
            <w:proofErr w:type="spell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, раскатывание, </w:t>
            </w:r>
            <w:proofErr w:type="spellStart"/>
            <w:r w:rsidRPr="00992B7B">
              <w:rPr>
                <w:rFonts w:ascii="Times New Roman" w:hAnsi="Times New Roman"/>
                <w:sz w:val="20"/>
                <w:szCs w:val="20"/>
              </w:rPr>
              <w:t>поддувание</w:t>
            </w:r>
            <w:proofErr w:type="spellEnd"/>
            <w:r w:rsidRPr="00992B7B">
              <w:rPr>
                <w:rFonts w:ascii="Times New Roman" w:hAnsi="Times New Roman"/>
                <w:sz w:val="20"/>
                <w:szCs w:val="20"/>
              </w:rPr>
              <w:t>, бросание), рассматривание изображения снеговика, лепка снеговиков и снежков на прогулке, игра плоскостная «Сложи снеговика», игра развивающий тренажер «Снеговик», пальчиковая игра «Лепим мы снеговика…»</w:t>
            </w: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Физическая культура </w:t>
            </w:r>
            <w:proofErr w:type="gramStart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b/>
                <w:lang w:eastAsia="ru-RU"/>
              </w:rPr>
              <w:t>на улице)</w:t>
            </w: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-продолжать учить детей передвижению на лыжах скользящим шагом;</w:t>
            </w: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-повторить игровые упражнения</w:t>
            </w:r>
          </w:p>
          <w:p w:rsidR="00F8375A" w:rsidRPr="00BB715F" w:rsidRDefault="00F8375A" w:rsidP="00327970">
            <w:pPr>
              <w:spacing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rPr>
          <w:trHeight w:val="1424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Игры, подготовка к прогулке.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Прогулка: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игры,      наблюдения,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труд, </w:t>
            </w: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 работа, физкультурно-оздоровительная  работа.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Наблюдение за хвойными деревьями.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Цель: закрепить знания о деревьях, развивать умение анализировать, сравнивать, делать выводы. Вопросы: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 xml:space="preserve">- Для чего нужен лес? – Что он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>дает человеку?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- Как выглядит ель? – Кто ее сестра? – Почему так говорят: «зимой и летом одним цветом?» - Чем отличается ель от сосны?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Д/и «Отгадай, </w:t>
            </w:r>
            <w:proofErr w:type="gramStart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кто</w:t>
            </w:r>
            <w:proofErr w:type="gramEnd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 где стоит?»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- совершенствовать умение детей ориентироваться в пространстве, понимать смысл пространственных отношений.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Спортивная игра хоккей с мячом. 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Учить детей держать клюшку так, что бы она касалась поверхности площадки, вести мяч в определенном направлении.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Инд. работа по </w:t>
            </w:r>
            <w:proofErr w:type="spellStart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физо</w:t>
            </w:r>
            <w:proofErr w:type="spellEnd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Упражнять Наума, Кирилла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Жанну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в перешагивании через снежные валы – сохранять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равновесие. 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Варей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закрепить название и последовательность зимних месяцев.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>Побеседовать с детьми о правилах безопасного поведения на прогулке: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 xml:space="preserve">одеваться по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погоде, 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не брать в рот снег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>, не прикасаться языком к металлическим предметам.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Внести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>: выносной материал для игр на участке – лопаты, ведра, клюшки, мячи.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Трудовые поручения: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очистка дорожек от снега и льда – учить детей объединяться в бригады для выполнения определенной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деятельности. 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Игры со снегом.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Организовать строительство лабиринта.</w:t>
            </w: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rPr>
          <w:trHeight w:val="741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Возвращение с прогулки, КГН, </w:t>
            </w: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обед</w:t>
            </w: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работа перед сном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чтение художественной литературы.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Самостоятельная деятельность детей в центрах активности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67C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Самостоятельная деятельность детей в центрах активности</w:t>
            </w: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Вечер: </w:t>
            </w: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оздоровит</w:t>
            </w:r>
            <w:proofErr w:type="gramStart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закалив.  процедуры, КГН, </w:t>
            </w: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полдник</w:t>
            </w:r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игры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</w:t>
            </w:r>
            <w:proofErr w:type="spellEnd"/>
            <w:r w:rsidRPr="00167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деятельность детей, досуги, кружки инд. работа</w:t>
            </w:r>
          </w:p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Познание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Коммуникация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Социализация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  <w:p w:rsidR="00F8375A" w:rsidRPr="00992B7B" w:rsidRDefault="00F8375A" w:rsidP="00327970">
            <w:pPr>
              <w:framePr w:hSpace="180" w:wrap="around" w:vAnchor="page" w:hAnchor="margin" w:y="184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Труд</w:t>
            </w:r>
          </w:p>
          <w:p w:rsidR="00F8375A" w:rsidRPr="00992B7B" w:rsidRDefault="00F8375A" w:rsidP="00327970">
            <w:pPr>
              <w:framePr w:hSpace="180" w:wrap="around" w:vAnchor="page" w:hAnchor="margin" w:y="184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Художеств.</w:t>
            </w:r>
          </w:p>
          <w:p w:rsidR="00F8375A" w:rsidRPr="00992B7B" w:rsidRDefault="00F8375A" w:rsidP="00327970">
            <w:pPr>
              <w:framePr w:hSpace="180" w:wrap="around" w:vAnchor="page" w:hAnchor="margin" w:y="184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2B7B">
              <w:rPr>
                <w:rFonts w:ascii="Times New Roman" w:hAnsi="Times New Roman"/>
                <w:sz w:val="20"/>
                <w:szCs w:val="20"/>
              </w:rPr>
              <w:t>тв-во</w:t>
            </w:r>
            <w:proofErr w:type="spellEnd"/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Побудка. Закаливающие процедуры.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Познакомить с народными приметами, пословицами о зиме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– продолжать прививать интерес к малым формам устного народного творчества, интерес к наследию русской культуры.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«Мастерская Деда Мороза»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- конструирование гирлянды – отрабатывать навыки симметричного вырезывания.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Чтение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>Г. Андерсен « Снежная королева» - отметить характеры героев, их положительные и отрицательные стороны, выявить воспитательную ценность сказки.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 xml:space="preserve">Инд. работа по </w:t>
            </w:r>
            <w:proofErr w:type="spellStart"/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сенсорике</w:t>
            </w:r>
            <w:proofErr w:type="spellEnd"/>
            <w:r w:rsidRPr="00992B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Д/и «Найди пару» (варежки, сапоги, перчатки) – развивать внимание, закрепить знания о цвете, форме и величине предме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СВероникой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Элей, Егором.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Ситуативная беседа «Как мы заботимся о своих близких» - продолжать формировать чувство заботы и любви к близким людям, стремление помогать, радовать, не огорчать их.</w:t>
            </w:r>
            <w:proofErr w:type="gramEnd"/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Внести: счетные палочки, шаблоны для симметричного вырезывания, атрибуты для с/</w:t>
            </w:r>
            <w:proofErr w:type="spellStart"/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игры «Магазин подарков».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 xml:space="preserve">Работа в уголке книги – 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>дети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объединившись в небольшие подгруппы рассказывают друг другу любимые сказки, рассказы.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Default="00F8375A" w:rsidP="0032797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Постройки из снега и льда.</w:t>
            </w:r>
          </w:p>
          <w:p w:rsidR="00F8375A" w:rsidRDefault="00F8375A" w:rsidP="0032797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Default="00F8375A" w:rsidP="0032797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8375A" w:rsidRPr="00167C65" w:rsidRDefault="00F8375A" w:rsidP="0032797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375A" w:rsidRPr="00167C65" w:rsidTr="00327970">
        <w:trPr>
          <w:trHeight w:val="281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167C65" w:rsidRDefault="00F8375A" w:rsidP="0032797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7C6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Прогулка.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Физическая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Труд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Познание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>Коммуникация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b/>
                <w:sz w:val="20"/>
                <w:szCs w:val="20"/>
              </w:rPr>
              <w:t>Наблюдение за погодой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>: закреплять умение детей самостоятельно определять погоду, называть ее основные характеристики.</w:t>
            </w:r>
          </w:p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t xml:space="preserve">Организовать катание на санках,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>лыжах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Упражнять Ваню,  Валентина и Антона</w:t>
            </w:r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в ходьбе «след в след» - удерживать равновесие.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Дать поручение Антону</w:t>
            </w:r>
            <w:proofErr w:type="gramStart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proofErr w:type="gramEnd"/>
            <w:r w:rsidRPr="00992B7B">
              <w:rPr>
                <w:rFonts w:ascii="Times New Roman" w:hAnsi="Times New Roman"/>
                <w:sz w:val="20"/>
                <w:szCs w:val="20"/>
              </w:rPr>
              <w:t xml:space="preserve">асыпать семечки в кормушку для птиц – </w:t>
            </w: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>воспитывать сострадание к братья нашим меньшим</w:t>
            </w:r>
          </w:p>
        </w:tc>
        <w:tc>
          <w:tcPr>
            <w:tcW w:w="34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75A" w:rsidRPr="00992B7B" w:rsidRDefault="00F8375A" w:rsidP="00327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7B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Самостоятельная двигательная активность детей.</w:t>
            </w: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75A" w:rsidRPr="00167C65" w:rsidRDefault="00F8375A" w:rsidP="0032797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8375A" w:rsidRDefault="00F8375A"/>
    <w:sectPr w:rsidR="00F8375A" w:rsidSect="00F837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375A"/>
    <w:rsid w:val="006C2F23"/>
    <w:rsid w:val="00F8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4590</Words>
  <Characters>26165</Characters>
  <Application>Microsoft Office Word</Application>
  <DocSecurity>0</DocSecurity>
  <Lines>218</Lines>
  <Paragraphs>61</Paragraphs>
  <ScaleCrop>false</ScaleCrop>
  <Company>Reanimator Extreme Edition</Company>
  <LinksUpToDate>false</LinksUpToDate>
  <CharactersWithSpaces>30694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2016-11-10T09:54:00Z</dcterms:created>
  <dcterms:modified xsi:type="dcterms:W3CDTF">2016-11-10T09:57:00Z</dcterms:modified>
</cp:coreProperties>
</file>